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2F31" w14:textId="630ABB79" w:rsidR="002A6B83" w:rsidRPr="002F5971" w:rsidRDefault="0062647A" w:rsidP="0062647A">
      <w:pPr>
        <w:rPr>
          <w:rFonts w:eastAsia="MS PGothic"/>
          <w:bCs/>
          <w:color w:val="000000"/>
          <w:sz w:val="28"/>
          <w:szCs w:val="28"/>
        </w:rPr>
      </w:pPr>
      <w:r>
        <w:rPr>
          <w:rFonts w:eastAsia="MS PGothic"/>
          <w:b/>
          <w:color w:val="FF0000"/>
          <w:sz w:val="28"/>
          <w:szCs w:val="28"/>
        </w:rPr>
        <w:t xml:space="preserve">                                 </w:t>
      </w:r>
      <w:r w:rsidR="002A6B83" w:rsidRPr="002F5971">
        <w:rPr>
          <w:rFonts w:eastAsia="MS PGothic"/>
          <w:b/>
          <w:color w:val="FF0000"/>
          <w:sz w:val="28"/>
          <w:szCs w:val="28"/>
        </w:rPr>
        <w:t xml:space="preserve">*Title: </w:t>
      </w:r>
      <w:r w:rsidR="002A6B83" w:rsidRPr="002F5971">
        <w:t>Main theme of your research topic</w:t>
      </w:r>
    </w:p>
    <w:p w14:paraId="2D9467B5" w14:textId="77777777" w:rsidR="002A6B83" w:rsidRPr="002F5971" w:rsidRDefault="002A6B83" w:rsidP="002A6B83">
      <w:pPr>
        <w:jc w:val="center"/>
      </w:pPr>
      <w:r w:rsidRPr="002F5971">
        <w:rPr>
          <w:b/>
          <w:sz w:val="28"/>
          <w:szCs w:val="28"/>
        </w:rPr>
        <w:br/>
      </w:r>
      <w:r w:rsidRPr="002F5971">
        <w:t xml:space="preserve">Author’s Name: (Presenting Author’s and Co-Author’s) </w:t>
      </w:r>
    </w:p>
    <w:p w14:paraId="315B5CCD" w14:textId="77777777" w:rsidR="002A6B83" w:rsidRPr="002F5971" w:rsidRDefault="002A6B83" w:rsidP="002A6B83">
      <w:pPr>
        <w:jc w:val="center"/>
      </w:pPr>
      <w:r w:rsidRPr="002F5971">
        <w:t>University/Institute/Hospital/organization, City, Country</w:t>
      </w:r>
    </w:p>
    <w:p w14:paraId="1903FA58" w14:textId="77777777" w:rsidR="002A6B83" w:rsidRPr="002F5971" w:rsidRDefault="002A6B83" w:rsidP="002A6B83">
      <w:pPr>
        <w:jc w:val="center"/>
      </w:pPr>
    </w:p>
    <w:p w14:paraId="48A7BB97" w14:textId="77777777" w:rsidR="002A6B83" w:rsidRPr="002F5971" w:rsidRDefault="002A6B83" w:rsidP="002A6B83">
      <w:pPr>
        <w:jc w:val="both"/>
        <w:rPr>
          <w:rFonts w:eastAsia="MS PGothic"/>
          <w:color w:val="000000"/>
          <w:sz w:val="28"/>
          <w:szCs w:val="36"/>
        </w:rPr>
      </w:pPr>
      <w:r w:rsidRPr="002F5971">
        <w:rPr>
          <w:rFonts w:eastAsia="MS PGothic"/>
          <w:b/>
          <w:bCs/>
          <w:color w:val="FF0000"/>
          <w:sz w:val="28"/>
          <w:szCs w:val="36"/>
        </w:rPr>
        <w:t>*Abstract:</w:t>
      </w:r>
      <w:r w:rsidRPr="002F5971">
        <w:rPr>
          <w:rFonts w:eastAsia="MS PGothic"/>
          <w:color w:val="000000"/>
          <w:sz w:val="28"/>
          <w:szCs w:val="36"/>
        </w:rPr>
        <w:t xml:space="preserve"> </w:t>
      </w:r>
      <w:r w:rsidRPr="002F5971">
        <w:rPr>
          <w:rFonts w:eastAsia="MS PGothic"/>
          <w:b/>
          <w:bCs/>
          <w:color w:val="FF0000"/>
          <w:sz w:val="28"/>
          <w:szCs w:val="36"/>
        </w:rPr>
        <w:t>(175 to 275 words)</w:t>
      </w:r>
    </w:p>
    <w:p w14:paraId="65D45D7B" w14:textId="77777777" w:rsidR="002A6B83" w:rsidRPr="002F5971" w:rsidRDefault="002A6B83" w:rsidP="002A6B83">
      <w:pPr>
        <w:jc w:val="both"/>
        <w:rPr>
          <w:color w:val="000000"/>
        </w:rPr>
      </w:pPr>
    </w:p>
    <w:p w14:paraId="1F13186B" w14:textId="77777777" w:rsidR="002A6B83" w:rsidRPr="002F5971" w:rsidRDefault="002A6B83" w:rsidP="002A6B83">
      <w:pPr>
        <w:jc w:val="both"/>
      </w:pPr>
      <w:r w:rsidRPr="002F5971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3A9C8774" w14:textId="77777777" w:rsidR="002A6B83" w:rsidRPr="002F5971" w:rsidRDefault="002A6B83" w:rsidP="002A6B83">
      <w:pPr>
        <w:jc w:val="both"/>
      </w:pPr>
    </w:p>
    <w:p w14:paraId="22054B07" w14:textId="77777777" w:rsidR="002A6B83" w:rsidRPr="002F5971" w:rsidRDefault="002A6B83" w:rsidP="002A6B83">
      <w:pPr>
        <w:jc w:val="both"/>
      </w:pPr>
      <w:r w:rsidRPr="002F5971">
        <w:rPr>
          <w:b/>
          <w:bCs/>
        </w:rPr>
        <w:t>Keywords:</w:t>
      </w:r>
      <w:r w:rsidRPr="002F5971">
        <w:t xml:space="preserve"> </w:t>
      </w:r>
      <w:r>
        <w:t>W</w:t>
      </w:r>
      <w:r w:rsidRPr="002F5971">
        <w:t xml:space="preserve">riting, </w:t>
      </w:r>
      <w:r>
        <w:t>T</w:t>
      </w:r>
      <w:r w:rsidRPr="002F5971">
        <w:t xml:space="preserve">emplate, </w:t>
      </w:r>
      <w:r>
        <w:t>S</w:t>
      </w:r>
      <w:r w:rsidRPr="002F5971">
        <w:t xml:space="preserve">ixth, </w:t>
      </w:r>
      <w:r>
        <w:t>E</w:t>
      </w:r>
      <w:r w:rsidRPr="002F5971">
        <w:t xml:space="preserve">dition, </w:t>
      </w:r>
      <w:r>
        <w:t>S</w:t>
      </w:r>
      <w:r w:rsidRPr="002F5971">
        <w:t>elf-</w:t>
      </w:r>
      <w:r>
        <w:t>D</w:t>
      </w:r>
      <w:r w:rsidRPr="002F5971">
        <w:t xml:space="preserve">iscipline, </w:t>
      </w:r>
      <w:r>
        <w:t>G</w:t>
      </w:r>
      <w:r w:rsidRPr="002F5971">
        <w:t>ood (</w:t>
      </w:r>
      <w:r>
        <w:t>M</w:t>
      </w:r>
      <w:r w:rsidRPr="002F5971">
        <w:t>aximum 6 words)</w:t>
      </w:r>
    </w:p>
    <w:p w14:paraId="401C15DF" w14:textId="77777777" w:rsidR="002A6B83" w:rsidRDefault="002A6B83" w:rsidP="002A6B83">
      <w:pPr>
        <w:jc w:val="both"/>
        <w:rPr>
          <w:b/>
        </w:rPr>
      </w:pPr>
    </w:p>
    <w:p w14:paraId="107FED0C" w14:textId="79F1855C" w:rsidR="002A6B83" w:rsidRPr="002F5971" w:rsidRDefault="002A6B83" w:rsidP="002A6B83">
      <w:pPr>
        <w:jc w:val="both"/>
        <w:rPr>
          <w:b/>
          <w:color w:val="FF0000"/>
          <w:sz w:val="28"/>
          <w:szCs w:val="28"/>
        </w:rPr>
      </w:pPr>
      <w:r w:rsidRPr="002F597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672A706" wp14:editId="5959276A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1424940" cy="1417320"/>
            <wp:effectExtent l="0" t="0" r="3810" b="0"/>
            <wp:wrapNone/>
            <wp:docPr id="20358831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71">
        <w:rPr>
          <w:b/>
          <w:color w:val="FF0000"/>
          <w:sz w:val="28"/>
          <w:szCs w:val="28"/>
        </w:rPr>
        <w:t xml:space="preserve">*Biography: </w:t>
      </w:r>
      <w:r w:rsidRPr="002F5971">
        <w:t>Word count should not exceed 100 words</w:t>
      </w:r>
    </w:p>
    <w:p w14:paraId="16B5A174" w14:textId="77777777" w:rsidR="002A6B83" w:rsidRPr="002F5971" w:rsidRDefault="002A6B83" w:rsidP="002A6B83">
      <w:pPr>
        <w:jc w:val="both"/>
        <w:rPr>
          <w:b/>
        </w:rPr>
      </w:pPr>
    </w:p>
    <w:p w14:paraId="50FFAC8A" w14:textId="77777777" w:rsidR="002A6B83" w:rsidRPr="002F5971" w:rsidRDefault="002A6B83" w:rsidP="002A6B83">
      <w:pPr>
        <w:jc w:val="both"/>
        <w:rPr>
          <w:b/>
          <w:bCs/>
        </w:rPr>
      </w:pPr>
      <w:r w:rsidRPr="002F5971">
        <w:rPr>
          <w:b/>
          <w:bCs/>
        </w:rPr>
        <w:t xml:space="preserve">Author details: </w:t>
      </w:r>
    </w:p>
    <w:p w14:paraId="7B8B1C52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1. Full name: </w:t>
      </w:r>
    </w:p>
    <w:p w14:paraId="22CA6F1A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2. Position /Department/Organization:</w:t>
      </w:r>
    </w:p>
    <w:p w14:paraId="4B14EEE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3. Contact Number: </w:t>
      </w:r>
    </w:p>
    <w:p w14:paraId="7D1E893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4. Twitter account &amp; LinkedIn account: </w:t>
      </w:r>
    </w:p>
    <w:p w14:paraId="178390CD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5. Session Name:</w:t>
      </w:r>
    </w:p>
    <w:p w14:paraId="2D56BF66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6. Category: (Oral presentation/ Poster presentation)</w:t>
      </w:r>
      <w:r>
        <w:t xml:space="preserve">: </w:t>
      </w:r>
    </w:p>
    <w:p w14:paraId="73F964FF" w14:textId="77777777" w:rsidR="002A6B83" w:rsidRPr="002F5971" w:rsidRDefault="002A6B83" w:rsidP="002A6B83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en-NZ"/>
        </w:rPr>
      </w:pPr>
      <w:r w:rsidRPr="002F5971">
        <w:t>7. Suggestion of</w:t>
      </w:r>
      <w:r>
        <w:t xml:space="preserve"> Colleagues/friends</w:t>
      </w:r>
      <w:r w:rsidRPr="002F5971">
        <w:t>: (Name and email address of the suggested speakers)</w:t>
      </w:r>
    </w:p>
    <w:p w14:paraId="5DC3097D" w14:textId="695E4BB9" w:rsidR="00232699" w:rsidRDefault="002A6B83">
      <w:r>
        <w:t xml:space="preserve"> </w:t>
      </w:r>
    </w:p>
    <w:sectPr w:rsidR="002326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7E8C" w14:textId="77777777" w:rsidR="00151379" w:rsidRDefault="00151379" w:rsidP="002A6B83">
      <w:r>
        <w:separator/>
      </w:r>
    </w:p>
  </w:endnote>
  <w:endnote w:type="continuationSeparator" w:id="0">
    <w:p w14:paraId="2AEDF94A" w14:textId="77777777" w:rsidR="00151379" w:rsidRDefault="00151379" w:rsidP="002A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CB32" w14:textId="339069F4" w:rsidR="002A6B83" w:rsidRPr="00986D62" w:rsidRDefault="002A6B83" w:rsidP="0062647A">
    <w:pPr>
      <w:shd w:val="clear" w:color="auto" w:fill="FFFFFF"/>
      <w:ind w:right="270"/>
      <w:rPr>
        <w:color w:val="990099"/>
        <w:sz w:val="22"/>
        <w:szCs w:val="22"/>
      </w:rPr>
    </w:pPr>
    <w:r w:rsidRPr="00986D62">
      <w:rPr>
        <w:rFonts w:cs="Gautami"/>
        <w:color w:val="990099"/>
        <w:sz w:val="22"/>
        <w:szCs w:val="22"/>
        <w:lang w:eastAsia="x-none" w:bidi="te-IN"/>
      </w:rPr>
      <w:t xml:space="preserve">            </w:t>
    </w:r>
    <w:r w:rsidRPr="00986D62">
      <w:rPr>
        <w:rFonts w:cs="Gautami"/>
        <w:color w:val="990099"/>
        <w:sz w:val="22"/>
        <w:szCs w:val="22"/>
        <w:lang w:eastAsia="x-none" w:bidi="te-IN"/>
      </w:rPr>
      <w:t xml:space="preserve">For more details, feel free to contact </w:t>
    </w:r>
    <w:r w:rsidR="0062647A" w:rsidRPr="00986D62">
      <w:rPr>
        <w:rFonts w:cs="Gautami"/>
        <w:b/>
        <w:bCs/>
        <w:color w:val="990099"/>
        <w:sz w:val="22"/>
        <w:szCs w:val="22"/>
        <w:lang w:eastAsia="x-none" w:bidi="te-IN"/>
      </w:rPr>
      <w:t>Max Anderson</w:t>
    </w:r>
    <w:r w:rsidR="0062647A" w:rsidRPr="00986D62">
      <w:rPr>
        <w:rFonts w:cs="Gautami"/>
        <w:b/>
        <w:bCs/>
        <w:color w:val="990099"/>
        <w:sz w:val="22"/>
        <w:szCs w:val="22"/>
        <w:lang w:eastAsia="x-none" w:bidi="te-IN"/>
      </w:rPr>
      <w:t xml:space="preserve"> </w:t>
    </w:r>
    <w:r w:rsidRPr="00986D62">
      <w:rPr>
        <w:rFonts w:cs="Gautami"/>
        <w:color w:val="990099"/>
        <w:sz w:val="22"/>
        <w:szCs w:val="22"/>
        <w:lang w:eastAsia="x-none" w:bidi="te-IN"/>
      </w:rPr>
      <w:t>via</w:t>
    </w:r>
    <w:r w:rsidR="00986D62" w:rsidRPr="00986D62">
      <w:rPr>
        <w:rFonts w:cs="Gautami"/>
        <w:color w:val="990099"/>
        <w:sz w:val="22"/>
        <w:szCs w:val="22"/>
        <w:lang w:eastAsia="x-none" w:bidi="te-IN"/>
      </w:rPr>
      <w:t xml:space="preserve"> </w:t>
    </w:r>
    <w:r w:rsidRPr="00986D62">
      <w:rPr>
        <w:rFonts w:cs="Gautami"/>
        <w:color w:val="990099"/>
        <w:sz w:val="22"/>
        <w:szCs w:val="22"/>
        <w:lang w:eastAsia="x-none" w:bidi="te-IN"/>
      </w:rPr>
      <w:t>email</w:t>
    </w:r>
    <w:r w:rsidR="00986D62" w:rsidRPr="00986D62">
      <w:rPr>
        <w:rFonts w:cs="Gautami"/>
        <w:color w:val="990099"/>
        <w:sz w:val="22"/>
        <w:szCs w:val="22"/>
        <w:lang w:eastAsia="x-none" w:bidi="te-IN"/>
      </w:rPr>
      <w:t xml:space="preserve">: </w:t>
    </w:r>
    <w:hyperlink r:id="rId1" w:history="1">
      <w:r w:rsidR="00986D62" w:rsidRPr="00986D62">
        <w:rPr>
          <w:rStyle w:val="Hyperlink"/>
          <w:b/>
          <w:bCs/>
          <w:color w:val="990099"/>
          <w:sz w:val="22"/>
          <w:szCs w:val="22"/>
        </w:rPr>
        <w:t>oncology@urforum.org</w:t>
      </w:r>
    </w:hyperlink>
    <w:r w:rsidR="0062647A" w:rsidRPr="00986D62">
      <w:rPr>
        <w:color w:val="990099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5BFC" w14:textId="77777777" w:rsidR="00151379" w:rsidRDefault="00151379" w:rsidP="002A6B83">
      <w:r>
        <w:separator/>
      </w:r>
    </w:p>
  </w:footnote>
  <w:footnote w:type="continuationSeparator" w:id="0">
    <w:p w14:paraId="7DB6EFCA" w14:textId="77777777" w:rsidR="00151379" w:rsidRDefault="00151379" w:rsidP="002A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A84D" w14:textId="54BD917C" w:rsidR="002A6B83" w:rsidRPr="002A6B83" w:rsidRDefault="0062647A" w:rsidP="002A6B83">
    <w:pPr>
      <w:rPr>
        <w:rFonts w:eastAsia="MS PGothic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D5301" wp14:editId="7A625A4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6500" cy="1447800"/>
          <wp:effectExtent l="0" t="0" r="6350" b="0"/>
          <wp:wrapTight wrapText="bothSides">
            <wp:wrapPolygon edited="0">
              <wp:start x="0" y="0"/>
              <wp:lineTo x="0" y="21316"/>
              <wp:lineTo x="21564" y="21316"/>
              <wp:lineTo x="21564" y="0"/>
              <wp:lineTo x="0" y="0"/>
            </wp:wrapPolygon>
          </wp:wrapTight>
          <wp:docPr id="1657463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A76"/>
    <w:multiLevelType w:val="multilevel"/>
    <w:tmpl w:val="4578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FFB"/>
    <w:multiLevelType w:val="multilevel"/>
    <w:tmpl w:val="716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3690"/>
    <w:multiLevelType w:val="multilevel"/>
    <w:tmpl w:val="D9EC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2890">
    <w:abstractNumId w:val="0"/>
  </w:num>
  <w:num w:numId="2" w16cid:durableId="867841289">
    <w:abstractNumId w:val="1"/>
  </w:num>
  <w:num w:numId="3" w16cid:durableId="499735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42"/>
    <w:rsid w:val="00151379"/>
    <w:rsid w:val="00232699"/>
    <w:rsid w:val="002A6B83"/>
    <w:rsid w:val="00331501"/>
    <w:rsid w:val="00341D5F"/>
    <w:rsid w:val="00397DF9"/>
    <w:rsid w:val="003D76F0"/>
    <w:rsid w:val="004F7B42"/>
    <w:rsid w:val="00617FE0"/>
    <w:rsid w:val="0062647A"/>
    <w:rsid w:val="007F5685"/>
    <w:rsid w:val="00986D62"/>
    <w:rsid w:val="00C60DA1"/>
    <w:rsid w:val="00D80EDE"/>
    <w:rsid w:val="00D8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41F50"/>
  <w15:chartTrackingRefBased/>
  <w15:docId w15:val="{BB1E05AB-152B-4047-B5C6-452C7980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B83"/>
  </w:style>
  <w:style w:type="paragraph" w:styleId="Footer">
    <w:name w:val="footer"/>
    <w:basedOn w:val="Normal"/>
    <w:link w:val="Foot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B83"/>
  </w:style>
  <w:style w:type="character" w:styleId="Hyperlink">
    <w:name w:val="Hyperlink"/>
    <w:basedOn w:val="DefaultParagraphFont"/>
    <w:uiPriority w:val="99"/>
    <w:unhideWhenUsed/>
    <w:rsid w:val="002A6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ncology@urfor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RSE-Nano 2024</dc:creator>
  <cp:keywords/>
  <dc:description/>
  <cp:lastModifiedBy>GSE RSE Conference 2024</cp:lastModifiedBy>
  <cp:revision>5</cp:revision>
  <dcterms:created xsi:type="dcterms:W3CDTF">2025-11-20T05:25:00Z</dcterms:created>
  <dcterms:modified xsi:type="dcterms:W3CDTF">2025-12-17T11:03:00Z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d18a2318-b607-4162-8c30-368b5cf1ff99</vt:lpwstr>
  </property>
</Properties>
</file>